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C6" w:rsidRDefault="00B331C6" w:rsidP="00B331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2458C3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B331C6" w:rsidRPr="002458C3" w:rsidRDefault="00B331C6" w:rsidP="00B331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B331C6" w:rsidRPr="002458C3" w:rsidRDefault="00B331C6" w:rsidP="00B331C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262626"/>
        </w:rPr>
      </w:pPr>
      <w:r w:rsidRPr="002458C3">
        <w:rPr>
          <w:color w:val="262626"/>
        </w:rPr>
        <w:t>Группа 16</w:t>
      </w:r>
    </w:p>
    <w:p w:rsidR="00B331C6" w:rsidRDefault="00B331C6" w:rsidP="00B331C6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 xml:space="preserve">Педагоги: </w:t>
      </w:r>
    </w:p>
    <w:p w:rsidR="00B331C6" w:rsidRDefault="00B331C6" w:rsidP="00B331C6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 w:rsidRPr="002458C3">
        <w:rPr>
          <w:color w:val="262626"/>
        </w:rPr>
        <w:t>Глушкова И.</w:t>
      </w:r>
      <w:r w:rsidR="00996E37" w:rsidRPr="002458C3">
        <w:rPr>
          <w:color w:val="262626"/>
        </w:rPr>
        <w:t>П.</w:t>
      </w:r>
      <w:r w:rsidRPr="002458C3">
        <w:rPr>
          <w:color w:val="262626"/>
        </w:rPr>
        <w:t>,</w:t>
      </w:r>
    </w:p>
    <w:p w:rsidR="00B331C6" w:rsidRDefault="00B331C6" w:rsidP="00B331C6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>Козырева О.Н.</w:t>
      </w:r>
    </w:p>
    <w:p w:rsidR="00B331C6" w:rsidRDefault="00B331C6" w:rsidP="000A2A2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B331C6" w:rsidRDefault="00B331C6" w:rsidP="000A2A26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A2A26" w:rsidRPr="00426B36" w:rsidRDefault="00B331C6" w:rsidP="00B33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B3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Путешествие в страну Здоровья</w:t>
      </w:r>
    </w:p>
    <w:p w:rsidR="00E5660E" w:rsidRPr="00E5660E" w:rsidRDefault="000A2A26" w:rsidP="00E566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</w:t>
      </w:r>
      <w:r w:rsidR="00B331C6"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«Урок здоровья» с медицинским работником детского сада </w:t>
      </w:r>
      <w:r w:rsidR="00996E37"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Светланой Владимировной Ш.</w:t>
      </w:r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рассказала детям о значении гигиены полости рта и показала, как правильно чистить зубы. Каждый из ребят получил</w:t>
      </w:r>
      <w:proofErr w:type="gramStart"/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60E" w:rsidRPr="00E5660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="00E5660E" w:rsidRPr="00E5660E">
        <w:rPr>
          <w:rFonts w:ascii="Times New Roman" w:hAnsi="Times New Roman" w:cs="Times New Roman"/>
          <w:sz w:val="28"/>
          <w:szCs w:val="28"/>
          <w:shd w:val="clear" w:color="auto" w:fill="FFFFFF"/>
        </w:rPr>
        <w:t>амая главная ценность у каждого человека – это здоровье, поэтому в нашей группе «Почемучки» большое внимание уделяется воспитанию здорового ребёнка</w:t>
      </w:r>
      <w:r w:rsidR="00E5660E"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>.  С 30 марта по 3 апреля в нашем детском саду прошла неделя  «Путешествие в страну Здоровья», приуроченная к Всемирному дню здоровья.</w:t>
      </w:r>
    </w:p>
    <w:p w:rsidR="00E5660E" w:rsidRPr="00E5660E" w:rsidRDefault="00E5660E" w:rsidP="00E566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успели сделать за эту неделю?</w:t>
      </w:r>
    </w:p>
    <w:p w:rsidR="00E5660E" w:rsidRPr="00E5660E" w:rsidRDefault="00E5660E" w:rsidP="00E566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5660E">
        <w:rPr>
          <w:sz w:val="28"/>
          <w:szCs w:val="28"/>
          <w:shd w:val="clear" w:color="auto" w:fill="FFFFFF"/>
        </w:rPr>
        <w:t xml:space="preserve">В течение недели здоровья воспитанникам были предложены для рассматривания иллюстрации «Виды спорта», «Личные предметы гигиены». Дети познакомились с литературными произведениями А. </w:t>
      </w:r>
      <w:proofErr w:type="spellStart"/>
      <w:r w:rsidRPr="00E5660E">
        <w:rPr>
          <w:sz w:val="28"/>
          <w:szCs w:val="28"/>
          <w:shd w:val="clear" w:color="auto" w:fill="FFFFFF"/>
        </w:rPr>
        <w:t>Анпилова</w:t>
      </w:r>
      <w:proofErr w:type="spellEnd"/>
      <w:r w:rsidRPr="00E5660E">
        <w:rPr>
          <w:sz w:val="28"/>
          <w:szCs w:val="28"/>
          <w:shd w:val="clear" w:color="auto" w:fill="FFFFFF"/>
        </w:rPr>
        <w:t xml:space="preserve"> «Зубки заболели», Г. </w:t>
      </w:r>
      <w:proofErr w:type="spellStart"/>
      <w:r w:rsidRPr="00E5660E">
        <w:rPr>
          <w:sz w:val="28"/>
          <w:szCs w:val="28"/>
          <w:shd w:val="clear" w:color="auto" w:fill="FFFFFF"/>
        </w:rPr>
        <w:t>Остера</w:t>
      </w:r>
      <w:proofErr w:type="spellEnd"/>
      <w:r w:rsidRPr="00E5660E">
        <w:rPr>
          <w:sz w:val="28"/>
          <w:szCs w:val="28"/>
          <w:shd w:val="clear" w:color="auto" w:fill="FFFFFF"/>
        </w:rPr>
        <w:t xml:space="preserve"> «Вредные советы», С. Михалкова «Про мимозу».</w:t>
      </w:r>
    </w:p>
    <w:p w:rsidR="00E5660E" w:rsidRPr="00E5660E" w:rsidRDefault="00E5660E" w:rsidP="00E5660E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5660E">
        <w:rPr>
          <w:sz w:val="28"/>
          <w:szCs w:val="28"/>
          <w:shd w:val="clear" w:color="auto" w:fill="FFFFFF"/>
        </w:rPr>
        <w:t>Во время режимных моментов проводились: пальчиковые гимнастики</w:t>
      </w:r>
      <w:r w:rsidRPr="00E5660E">
        <w:rPr>
          <w:sz w:val="28"/>
          <w:szCs w:val="28"/>
        </w:rPr>
        <w:br/>
      </w:r>
      <w:r w:rsidRPr="00E5660E">
        <w:rPr>
          <w:sz w:val="28"/>
          <w:szCs w:val="28"/>
          <w:shd w:val="clear" w:color="auto" w:fill="FFFFFF"/>
        </w:rPr>
        <w:t xml:space="preserve">дыхательная гимнастика, проходила гимнастика пробуждения, ходьба по </w:t>
      </w:r>
      <w:proofErr w:type="spellStart"/>
      <w:r w:rsidRPr="00E5660E">
        <w:rPr>
          <w:sz w:val="28"/>
          <w:szCs w:val="28"/>
          <w:shd w:val="clear" w:color="auto" w:fill="FFFFFF"/>
        </w:rPr>
        <w:t>коррегирующим</w:t>
      </w:r>
      <w:proofErr w:type="spellEnd"/>
      <w:r w:rsidRPr="00E5660E">
        <w:rPr>
          <w:sz w:val="28"/>
          <w:szCs w:val="28"/>
          <w:shd w:val="clear" w:color="auto" w:fill="FFFFFF"/>
        </w:rPr>
        <w:t xml:space="preserve"> дорожкам, подвижные игры проводились как на прогулке, так и в свободной деятельности, полоскание рта после еды.</w:t>
      </w:r>
    </w:p>
    <w:p w:rsidR="00B331C6" w:rsidRPr="00E5660E" w:rsidRDefault="00E5660E" w:rsidP="00E566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Прошел </w:t>
      </w:r>
      <w:proofErr w:type="gramStart"/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увлекательный</w:t>
      </w:r>
      <w:proofErr w:type="gramEnd"/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2A26"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попрактиковаться на специальном макете.</w:t>
      </w:r>
    </w:p>
    <w:p w:rsidR="00B331C6" w:rsidRPr="00E5660E" w:rsidRDefault="00B331C6" w:rsidP="00B42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беседовали на тему полезные овощи и фрукты, после чего нарисовали их.</w:t>
      </w:r>
      <w:r w:rsidR="000A2A26"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6E37" w:rsidRPr="00E5660E" w:rsidRDefault="00996E37" w:rsidP="00B42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B42FF1"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вырастили</w:t>
      </w:r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зеленый лук на подоконнике и с удовольствием употребляют его в пищу</w:t>
      </w:r>
    </w:p>
    <w:p w:rsidR="005A7BE0" w:rsidRPr="00E5660E" w:rsidRDefault="000A2A26" w:rsidP="00B42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Помните, здоровье — это самое ценное, что у нас есть! Давайте вместе продолжать прививать детям любовь к спорту, правильному питанию и здоровым привычкам. </w:t>
      </w:r>
    </w:p>
    <w:p w:rsidR="00745D6B" w:rsidRPr="00E5660E" w:rsidRDefault="00745D6B" w:rsidP="00B42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6E37" w:rsidRPr="000A2A26" w:rsidRDefault="00745D6B" w:rsidP="00996E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3370" cy="2334402"/>
            <wp:effectExtent l="19050" t="0" r="5480" b="0"/>
            <wp:docPr id="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405" t="19663" r="43681" b="22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46" cy="2337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45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0753" cy="2334487"/>
            <wp:effectExtent l="19050" t="0" r="4697" b="0"/>
            <wp:docPr id="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511" t="12734" r="43888" b="1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237" cy="23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7081" cy="2471638"/>
            <wp:effectExtent l="19050" t="0" r="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415" t="13670" r="50028" b="1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125" cy="2484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0714" cy="2437776"/>
            <wp:effectExtent l="19050" t="0" r="0" b="0"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1521" t="12360" r="49818" b="1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713" cy="2442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D6B" w:rsidRDefault="00C509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0589" cy="2523134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127" t="14232" r="34637" b="11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96" cy="253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9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3289" cy="26073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175" t="14232" r="32092" b="13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526" cy="260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6E37" w:rsidRPr="00996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D6B" w:rsidRDefault="00745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D6B" w:rsidRDefault="00745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D6B" w:rsidRDefault="00996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3304" cy="2103253"/>
            <wp:effectExtent l="19050" t="0" r="7046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967" t="16105" r="34092" b="15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04" cy="2103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090A" w:rsidRPr="00C5090A">
        <w:rPr>
          <w:rFonts w:ascii="Times New Roman" w:hAnsi="Times New Roman" w:cs="Times New Roman"/>
          <w:sz w:val="28"/>
          <w:szCs w:val="28"/>
        </w:rPr>
        <w:t xml:space="preserve"> </w:t>
      </w:r>
      <w:r w:rsidR="00C509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8505" cy="2135688"/>
            <wp:effectExtent l="19050" t="0" r="554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300" t="23970" r="42320" b="1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68" cy="214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090A" w:rsidRPr="00C5090A">
        <w:rPr>
          <w:rFonts w:ascii="Times New Roman" w:hAnsi="Times New Roman" w:cs="Times New Roman"/>
          <w:sz w:val="28"/>
          <w:szCs w:val="28"/>
        </w:rPr>
        <w:t xml:space="preserve"> </w:t>
      </w:r>
      <w:r w:rsidR="00C509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3861" cy="2188653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5300" t="14045" r="43238" b="13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861" cy="2188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6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D6B" w:rsidRDefault="00745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D6B" w:rsidRDefault="00745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D6B" w:rsidRDefault="00745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5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2321" cy="2542417"/>
            <wp:effectExtent l="19050" t="0" r="8029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5511" t="20412" r="42203" b="2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42" cy="255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D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2287" cy="2539953"/>
            <wp:effectExtent l="19050" t="0" r="6263" b="0"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2859" t="16667" r="31453" b="14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424" cy="25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D6B" w:rsidRDefault="00745D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A26" w:rsidRPr="000A2A26" w:rsidRDefault="00996E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E3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5090A" w:rsidRPr="00C5090A">
        <w:rPr>
          <w:rFonts w:ascii="Times New Roman" w:hAnsi="Times New Roman" w:cs="Times New Roman"/>
          <w:sz w:val="28"/>
          <w:szCs w:val="28"/>
        </w:rPr>
        <w:t xml:space="preserve">  </w:t>
      </w:r>
      <w:r w:rsidR="00C509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0386" cy="252399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4957" t="13868" r="42753" b="14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905" cy="2525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090A" w:rsidRPr="00C5090A">
        <w:rPr>
          <w:rFonts w:ascii="Times New Roman" w:hAnsi="Times New Roman" w:cs="Times New Roman"/>
          <w:sz w:val="28"/>
          <w:szCs w:val="28"/>
        </w:rPr>
        <w:t xml:space="preserve"> </w:t>
      </w:r>
      <w:r w:rsidR="00C509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8005" cy="2555003"/>
            <wp:effectExtent l="19050" t="0" r="939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25405" t="15179" r="42226" b="13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105" cy="256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090A" w:rsidRPr="00C5090A">
        <w:rPr>
          <w:rFonts w:ascii="Times New Roman" w:hAnsi="Times New Roman" w:cs="Times New Roman"/>
          <w:sz w:val="28"/>
          <w:szCs w:val="28"/>
        </w:rPr>
        <w:t xml:space="preserve"> </w:t>
      </w:r>
      <w:r w:rsidR="00C509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8057" cy="2549762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5722" t="21723" r="42209" b="12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78" cy="2557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A26" w:rsidRPr="000A2A26" w:rsidSect="00745D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42DE"/>
    <w:multiLevelType w:val="multilevel"/>
    <w:tmpl w:val="1958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6A545D"/>
    <w:multiLevelType w:val="multilevel"/>
    <w:tmpl w:val="9D1A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95167"/>
    <w:multiLevelType w:val="multilevel"/>
    <w:tmpl w:val="3F5A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1361B3"/>
    <w:multiLevelType w:val="multilevel"/>
    <w:tmpl w:val="D230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57D91"/>
    <w:multiLevelType w:val="multilevel"/>
    <w:tmpl w:val="0830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892B56"/>
    <w:multiLevelType w:val="multilevel"/>
    <w:tmpl w:val="729A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F34F4C"/>
    <w:multiLevelType w:val="multilevel"/>
    <w:tmpl w:val="9DD2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AE09FB"/>
    <w:multiLevelType w:val="multilevel"/>
    <w:tmpl w:val="1B58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9E790B"/>
    <w:multiLevelType w:val="multilevel"/>
    <w:tmpl w:val="DD5A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7B211E"/>
    <w:multiLevelType w:val="multilevel"/>
    <w:tmpl w:val="715E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7C000B"/>
    <w:multiLevelType w:val="multilevel"/>
    <w:tmpl w:val="9146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1312B6"/>
    <w:multiLevelType w:val="multilevel"/>
    <w:tmpl w:val="E63A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9"/>
  </w:num>
  <w:num w:numId="9">
    <w:abstractNumId w:val="11"/>
  </w:num>
  <w:num w:numId="10">
    <w:abstractNumId w:val="0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2A26"/>
    <w:rsid w:val="000A2A26"/>
    <w:rsid w:val="00426B36"/>
    <w:rsid w:val="004C2328"/>
    <w:rsid w:val="005A7BE0"/>
    <w:rsid w:val="00745D6B"/>
    <w:rsid w:val="007724A6"/>
    <w:rsid w:val="00996E37"/>
    <w:rsid w:val="009D25A0"/>
    <w:rsid w:val="00B331C6"/>
    <w:rsid w:val="00B42FF1"/>
    <w:rsid w:val="00C5090A"/>
    <w:rsid w:val="00D07D73"/>
    <w:rsid w:val="00E5660E"/>
    <w:rsid w:val="00F8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6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2026-04-07T02:44:00Z</dcterms:created>
  <dcterms:modified xsi:type="dcterms:W3CDTF">2026-04-07T02:44:00Z</dcterms:modified>
</cp:coreProperties>
</file>